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F46B" w14:textId="438F8992" w:rsidR="00AC3EE9" w:rsidRDefault="00AB4502">
      <w:r>
        <w:t>Hotel Information</w:t>
      </w:r>
    </w:p>
    <w:p w14:paraId="56BEC040" w14:textId="77777777" w:rsidR="00AB4502" w:rsidRDefault="00AB4502"/>
    <w:p w14:paraId="7A92A235" w14:textId="47A81212" w:rsidR="00AB4502" w:rsidRDefault="00AB4502">
      <w:proofErr w:type="spellStart"/>
      <w:r>
        <w:t>Grandover</w:t>
      </w:r>
      <w:proofErr w:type="spellEnd"/>
      <w:r>
        <w:t xml:space="preserve"> Resort and Spa</w:t>
      </w:r>
    </w:p>
    <w:p w14:paraId="03004D7A" w14:textId="3617BB35" w:rsidR="00AB4502" w:rsidRDefault="00AB4502">
      <w:r>
        <w:t>1000 Club Rd.</w:t>
      </w:r>
    </w:p>
    <w:p w14:paraId="06F3049D" w14:textId="5DC2F304" w:rsidR="00AB4502" w:rsidRDefault="00AB4502">
      <w:r>
        <w:t xml:space="preserve">Greensboro NC </w:t>
      </w:r>
    </w:p>
    <w:p w14:paraId="47B55336" w14:textId="77777777" w:rsidR="00AB4502" w:rsidRDefault="00AB4502"/>
    <w:p w14:paraId="23DAAC8F" w14:textId="1C773FE7" w:rsidR="00AB4502" w:rsidRDefault="00AB4502">
      <w:r>
        <w:t>Phone 336-294-1800</w:t>
      </w:r>
    </w:p>
    <w:p w14:paraId="69BD0716" w14:textId="77777777" w:rsidR="00AB4502" w:rsidRDefault="00AB4502"/>
    <w:p w14:paraId="283686D4" w14:textId="61D37F9E" w:rsidR="00AB4502" w:rsidRDefault="00AB4502">
      <w:r>
        <w:t>Link to hotel room block:</w:t>
      </w:r>
    </w:p>
    <w:p w14:paraId="19420BCF" w14:textId="77777777" w:rsidR="00AB4502" w:rsidRDefault="00AB4502"/>
    <w:p w14:paraId="434F59A6" w14:textId="5470AAC4" w:rsidR="00AB4502" w:rsidRDefault="00AB4502">
      <w:hyperlink r:id="rId4" w:history="1">
        <w:r w:rsidRPr="00C43BEA">
          <w:rPr>
            <w:rStyle w:val="Hyperlink"/>
          </w:rPr>
          <w:t>https://be-p2.synxis.com/?&amp;arrive=2024-09-25&amp;depart=2024-09-27&amp;chain=5136&amp;group=092524LMC&amp;hotel=91258&amp;level=hotel&amp;src=SBE</w:t>
        </w:r>
      </w:hyperlink>
    </w:p>
    <w:p w14:paraId="1FC0C7FD" w14:textId="77777777" w:rsidR="00AB4502" w:rsidRDefault="00AB4502"/>
    <w:p w14:paraId="7937CF58" w14:textId="77777777" w:rsidR="00AB4502" w:rsidRDefault="00AB4502"/>
    <w:sectPr w:rsidR="00AB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2"/>
    <w:rsid w:val="00134325"/>
    <w:rsid w:val="00501575"/>
    <w:rsid w:val="00755492"/>
    <w:rsid w:val="008E2734"/>
    <w:rsid w:val="00A51069"/>
    <w:rsid w:val="00AB4502"/>
    <w:rsid w:val="00A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B483A"/>
  <w15:chartTrackingRefBased/>
  <w15:docId w15:val="{9C2652EB-56D1-F44C-9DBB-DCF13E74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5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5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5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5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5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5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5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5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5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5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5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5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5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5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5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5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5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5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45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5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45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45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5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45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5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5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5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450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B450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-p2.synxis.com/?&amp;arrive=2024-09-25&amp;depart=2024-09-27&amp;chain=5136&amp;group=092524LMC&amp;hotel=91258&amp;level=hotel&amp;src=S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Cox</dc:creator>
  <cp:keywords/>
  <dc:description/>
  <cp:lastModifiedBy>Lillie Cox</cp:lastModifiedBy>
  <cp:revision>1</cp:revision>
  <dcterms:created xsi:type="dcterms:W3CDTF">2024-03-18T20:54:00Z</dcterms:created>
  <dcterms:modified xsi:type="dcterms:W3CDTF">2024-03-18T20:55:00Z</dcterms:modified>
</cp:coreProperties>
</file>